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97CE" w14:textId="56FD5A40" w:rsidR="00BC7FCE" w:rsidRDefault="00A50507">
      <w:pPr>
        <w:spacing w:line="48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507C28C8" wp14:editId="06737609">
            <wp:extent cx="2184400" cy="774248"/>
            <wp:effectExtent l="0" t="0" r="6350" b="6985"/>
            <wp:docPr id="1" name="Picture 1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D3584D2-9A6B-4EAC-9D05-6CF639AD22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878" cy="7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46A17" w14:textId="09624281" w:rsidR="00BC7FCE" w:rsidRPr="00B358AA" w:rsidRDefault="00B660D1">
      <w:pPr>
        <w:spacing w:line="240" w:lineRule="auto"/>
        <w:jc w:val="center"/>
        <w:rPr>
          <w:rFonts w:ascii="Aptos" w:eastAsia="Calibri" w:hAnsi="Aptos" w:cs="Calibri"/>
          <w:b/>
          <w:sz w:val="24"/>
          <w:szCs w:val="24"/>
        </w:rPr>
      </w:pPr>
      <w:r>
        <w:rPr>
          <w:rFonts w:ascii="Aptos" w:eastAsia="Calibri" w:hAnsi="Aptos" w:cs="Calibri"/>
          <w:b/>
          <w:sz w:val="24"/>
          <w:szCs w:val="24"/>
        </w:rPr>
        <w:t>Quarterly Meeting</w:t>
      </w:r>
    </w:p>
    <w:p w14:paraId="39F6CD4C" w14:textId="0FFD017E" w:rsidR="00BC7FCE" w:rsidRPr="00B358AA" w:rsidRDefault="00B660D1">
      <w:pPr>
        <w:spacing w:line="240" w:lineRule="auto"/>
        <w:jc w:val="center"/>
        <w:rPr>
          <w:rFonts w:ascii="Aptos" w:eastAsia="Calibri" w:hAnsi="Aptos" w:cs="Calibri"/>
          <w:b/>
          <w:sz w:val="24"/>
          <w:szCs w:val="24"/>
        </w:rPr>
      </w:pPr>
      <w:r>
        <w:rPr>
          <w:rFonts w:ascii="Aptos" w:eastAsia="Calibri" w:hAnsi="Aptos" w:cs="Calibri"/>
          <w:b/>
          <w:sz w:val="24"/>
          <w:szCs w:val="24"/>
        </w:rPr>
        <w:t>Thursday, June 11</w:t>
      </w:r>
      <w:r w:rsidR="00A33890" w:rsidRPr="00B358AA">
        <w:rPr>
          <w:rFonts w:ascii="Aptos" w:eastAsia="Calibri" w:hAnsi="Aptos" w:cs="Calibri"/>
          <w:b/>
          <w:sz w:val="24"/>
          <w:szCs w:val="24"/>
        </w:rPr>
        <w:t>, 202</w:t>
      </w:r>
      <w:r w:rsidR="008A46BD">
        <w:rPr>
          <w:rFonts w:ascii="Aptos" w:eastAsia="Calibri" w:hAnsi="Aptos" w:cs="Calibri"/>
          <w:b/>
          <w:sz w:val="24"/>
          <w:szCs w:val="24"/>
        </w:rPr>
        <w:t>6</w:t>
      </w:r>
    </w:p>
    <w:p w14:paraId="423BA1A0" w14:textId="77777777" w:rsidR="000A0399" w:rsidRDefault="000A0399" w:rsidP="00E87420">
      <w:pPr>
        <w:pBdr>
          <w:bottom w:val="single" w:sz="4" w:space="1" w:color="auto"/>
        </w:pBdr>
        <w:rPr>
          <w:rFonts w:ascii="Aptos" w:eastAsia="Calibri" w:hAnsi="Aptos" w:cstheme="majorHAnsi"/>
          <w:b/>
          <w:sz w:val="24"/>
          <w:szCs w:val="24"/>
        </w:rPr>
      </w:pPr>
    </w:p>
    <w:p w14:paraId="5F17D5F2" w14:textId="0262EA76" w:rsidR="00A26A96" w:rsidRPr="00B358AA" w:rsidRDefault="00C83ACC" w:rsidP="00E87420">
      <w:pPr>
        <w:pBdr>
          <w:bottom w:val="single" w:sz="4" w:space="1" w:color="auto"/>
        </w:pBdr>
        <w:rPr>
          <w:rFonts w:ascii="Aptos" w:eastAsia="Calibri" w:hAnsi="Aptos" w:cstheme="majorHAnsi"/>
          <w:b/>
          <w:sz w:val="24"/>
          <w:szCs w:val="24"/>
        </w:rPr>
      </w:pPr>
      <w:r>
        <w:rPr>
          <w:rFonts w:ascii="Aptos" w:eastAsia="Calibri" w:hAnsi="Aptos" w:cstheme="majorHAnsi"/>
          <w:b/>
          <w:sz w:val="24"/>
          <w:szCs w:val="24"/>
        </w:rPr>
        <w:t>A</w:t>
      </w:r>
      <w:r w:rsidR="00F4683D">
        <w:rPr>
          <w:rFonts w:ascii="Aptos" w:eastAsia="Calibri" w:hAnsi="Aptos" w:cstheme="majorHAnsi"/>
          <w:b/>
          <w:sz w:val="24"/>
          <w:szCs w:val="24"/>
        </w:rPr>
        <w:t>genda</w:t>
      </w:r>
    </w:p>
    <w:p w14:paraId="55E565E4" w14:textId="4BBCC728" w:rsidR="004447A9" w:rsidRDefault="004447A9" w:rsidP="004C47A4">
      <w:pPr>
        <w:pStyle w:val="ListParagraph"/>
        <w:rPr>
          <w:rFonts w:ascii="Aptos" w:eastAsia="Calibri" w:hAnsi="Aptos" w:cstheme="majorHAnsi"/>
          <w:bCs/>
          <w:i/>
          <w:iCs/>
          <w:sz w:val="24"/>
          <w:szCs w:val="24"/>
        </w:rPr>
      </w:pPr>
      <w:r w:rsidRPr="00790F68">
        <w:rPr>
          <w:rFonts w:ascii="Aptos" w:eastAsia="Calibri" w:hAnsi="Aptos" w:cstheme="majorHAnsi"/>
          <w:bCs/>
          <w:i/>
          <w:iCs/>
          <w:sz w:val="24"/>
          <w:szCs w:val="24"/>
        </w:rPr>
        <w:t>Theme - Addressing Food Insecurity Across the Commonwealth</w:t>
      </w:r>
      <w:r w:rsidR="002F2390">
        <w:rPr>
          <w:rFonts w:ascii="Aptos" w:eastAsia="Calibri" w:hAnsi="Aptos" w:cstheme="majorHAnsi"/>
          <w:bCs/>
          <w:i/>
          <w:iCs/>
          <w:sz w:val="24"/>
          <w:szCs w:val="24"/>
        </w:rPr>
        <w:t xml:space="preserve"> in Cancer Care and Prevention</w:t>
      </w:r>
    </w:p>
    <w:p w14:paraId="5588C19E" w14:textId="75896AEC" w:rsidR="004869AB" w:rsidRDefault="004C47A4" w:rsidP="004C47A4">
      <w:pPr>
        <w:pStyle w:val="ListParagraph"/>
      </w:pPr>
      <w:r w:rsidRPr="004C47A4">
        <w:rPr>
          <w:rFonts w:ascii="Aptos" w:eastAsia="Calibri" w:hAnsi="Aptos" w:cstheme="majorHAnsi"/>
          <w:color w:val="000000"/>
          <w:sz w:val="24"/>
          <w:szCs w:val="24"/>
        </w:rPr>
        <w:t>Regist</w:t>
      </w:r>
      <w:r>
        <w:rPr>
          <w:rFonts w:ascii="Aptos" w:eastAsia="Calibri" w:hAnsi="Aptos" w:cstheme="majorHAnsi"/>
          <w:color w:val="000000"/>
          <w:sz w:val="24"/>
          <w:szCs w:val="24"/>
        </w:rPr>
        <w:t>er</w:t>
      </w:r>
      <w:r w:rsidRPr="004C47A4">
        <w:rPr>
          <w:rFonts w:ascii="Aptos" w:eastAsia="Calibri" w:hAnsi="Aptos" w:cstheme="majorHAnsi"/>
          <w:color w:val="000000"/>
          <w:sz w:val="24"/>
          <w:szCs w:val="24"/>
        </w:rPr>
        <w:t xml:space="preserve">: </w:t>
      </w:r>
      <w:hyperlink r:id="rId12" w:history="1">
        <w:r w:rsidRPr="004C47A4">
          <w:rPr>
            <w:rStyle w:val="Hyperlink"/>
            <w:rFonts w:ascii="Aptos" w:eastAsia="Calibri" w:hAnsi="Aptos" w:cstheme="majorHAnsi"/>
            <w:sz w:val="24"/>
            <w:szCs w:val="24"/>
          </w:rPr>
          <w:t>https://us02web.zoom.us/meeting/register/WH0OXuwVRWuXVRXBWjonwQ</w:t>
        </w:r>
      </w:hyperlink>
    </w:p>
    <w:p w14:paraId="7CF01DC2" w14:textId="77777777" w:rsidR="004C47A4" w:rsidRPr="004C47A4" w:rsidRDefault="004C47A4" w:rsidP="004C47A4">
      <w:pPr>
        <w:pStyle w:val="ListParagraph"/>
        <w:rPr>
          <w:rFonts w:ascii="Aptos" w:eastAsia="Calibri" w:hAnsi="Aptos" w:cstheme="majorHAnsi"/>
          <w:bCs/>
          <w:i/>
          <w:iCs/>
          <w:sz w:val="24"/>
          <w:szCs w:val="24"/>
        </w:rPr>
      </w:pPr>
    </w:p>
    <w:p w14:paraId="45AD465E" w14:textId="77777777" w:rsidR="004869AB" w:rsidRPr="008E60EB" w:rsidRDefault="004869AB" w:rsidP="00A418CC">
      <w:pPr>
        <w:pBdr>
          <w:bottom w:val="single" w:sz="4" w:space="1" w:color="auto"/>
        </w:pBdr>
        <w:ind w:left="720"/>
        <w:rPr>
          <w:b/>
          <w:bCs/>
        </w:rPr>
      </w:pPr>
      <w:bookmarkStart w:id="0" w:name="_Hlk216192586"/>
      <w:r w:rsidRPr="008E60EB">
        <w:rPr>
          <w:b/>
          <w:bCs/>
        </w:rPr>
        <w:t>9:30 – 9:45 am</w:t>
      </w:r>
    </w:p>
    <w:p w14:paraId="23715C6B" w14:textId="3B899FF6" w:rsidR="004869AB" w:rsidRDefault="00C2125D" w:rsidP="00A418CC">
      <w:pPr>
        <w:ind w:left="720"/>
      </w:pPr>
      <w:r>
        <w:rPr>
          <w:b/>
          <w:bCs/>
        </w:rPr>
        <w:t xml:space="preserve">Welcome and </w:t>
      </w:r>
      <w:r w:rsidR="006E4B6D">
        <w:rPr>
          <w:b/>
          <w:bCs/>
        </w:rPr>
        <w:t>Su</w:t>
      </w:r>
      <w:r w:rsidR="00DF4EB6">
        <w:rPr>
          <w:b/>
          <w:bCs/>
        </w:rPr>
        <w:t>rvivo</w:t>
      </w:r>
      <w:r w:rsidR="00344DCD">
        <w:rPr>
          <w:b/>
          <w:bCs/>
        </w:rPr>
        <w:t xml:space="preserve">r </w:t>
      </w:r>
      <w:r w:rsidR="004E51D5">
        <w:rPr>
          <w:b/>
          <w:bCs/>
        </w:rPr>
        <w:t>Test</w:t>
      </w:r>
      <w:r w:rsidR="00E74919">
        <w:rPr>
          <w:b/>
          <w:bCs/>
        </w:rPr>
        <w:t>imon</w:t>
      </w:r>
      <w:r w:rsidR="00CD3CE9">
        <w:rPr>
          <w:b/>
          <w:bCs/>
        </w:rPr>
        <w:t>ial</w:t>
      </w:r>
      <w:r w:rsidR="004869AB">
        <w:rPr>
          <w:b/>
          <w:bCs/>
        </w:rPr>
        <w:t xml:space="preserve">, </w:t>
      </w:r>
      <w:r w:rsidR="00070086">
        <w:t>Melissa E</w:t>
      </w:r>
      <w:r w:rsidR="00102A0F">
        <w:t>arley</w:t>
      </w:r>
      <w:r w:rsidR="004869AB">
        <w:t xml:space="preserve"> </w:t>
      </w:r>
    </w:p>
    <w:p w14:paraId="5BB4AC60" w14:textId="77777777" w:rsidR="00183E55" w:rsidRDefault="00183E55" w:rsidP="00A418CC">
      <w:pPr>
        <w:ind w:left="720"/>
      </w:pPr>
    </w:p>
    <w:p w14:paraId="41508FF7" w14:textId="77777777" w:rsidR="00183E55" w:rsidRPr="008E60EB" w:rsidRDefault="00183E55" w:rsidP="00183E55">
      <w:pPr>
        <w:pBdr>
          <w:bottom w:val="single" w:sz="4" w:space="1" w:color="auto"/>
        </w:pBdr>
        <w:ind w:left="720"/>
        <w:rPr>
          <w:b/>
          <w:bCs/>
        </w:rPr>
      </w:pPr>
      <w:r w:rsidRPr="008E60EB">
        <w:rPr>
          <w:b/>
          <w:bCs/>
        </w:rPr>
        <w:t>9:45 – 10:</w:t>
      </w:r>
      <w:r>
        <w:rPr>
          <w:b/>
          <w:bCs/>
        </w:rPr>
        <w:t>1</w:t>
      </w:r>
      <w:r w:rsidRPr="008E60EB">
        <w:rPr>
          <w:b/>
          <w:bCs/>
        </w:rPr>
        <w:t>5 am</w:t>
      </w:r>
    </w:p>
    <w:p w14:paraId="4AAFBD9D" w14:textId="08CC56EC" w:rsidR="00183E55" w:rsidRPr="00AF4CBD" w:rsidRDefault="000E4D0E" w:rsidP="00183E55">
      <w:pPr>
        <w:ind w:left="720"/>
        <w:rPr>
          <w:b/>
          <w:bCs/>
        </w:rPr>
      </w:pPr>
      <w:r>
        <w:rPr>
          <w:b/>
          <w:bCs/>
        </w:rPr>
        <w:t xml:space="preserve">Keynote Speaker: </w:t>
      </w:r>
      <w:r w:rsidR="00737D54">
        <w:rPr>
          <w:b/>
          <w:bCs/>
        </w:rPr>
        <w:t xml:space="preserve">Food Security Landscape in VA </w:t>
      </w:r>
      <w:r w:rsidR="00C05B8B">
        <w:rPr>
          <w:b/>
          <w:bCs/>
        </w:rPr>
        <w:t xml:space="preserve">Myths and Facts </w:t>
      </w:r>
      <w:r w:rsidR="00737D54">
        <w:rPr>
          <w:b/>
          <w:bCs/>
        </w:rPr>
        <w:t xml:space="preserve">&amp; </w:t>
      </w:r>
      <w:r w:rsidR="009E5869">
        <w:rPr>
          <w:b/>
          <w:bCs/>
        </w:rPr>
        <w:t xml:space="preserve">an Introduction to Food Pharmacies </w:t>
      </w:r>
      <w:r w:rsidR="00EF3A89">
        <w:rPr>
          <w:b/>
          <w:bCs/>
        </w:rPr>
        <w:t xml:space="preserve">and their Impact </w:t>
      </w:r>
    </w:p>
    <w:p w14:paraId="66CDEB72" w14:textId="2886CDD4" w:rsidR="00183E55" w:rsidRDefault="00490676" w:rsidP="00A418CC">
      <w:pPr>
        <w:ind w:left="720"/>
      </w:pPr>
      <w:r>
        <w:t>Hollie Lutz, Director of Development and Communications, Federation of VA Food Banks</w:t>
      </w:r>
    </w:p>
    <w:bookmarkEnd w:id="0"/>
    <w:p w14:paraId="4EF3274C" w14:textId="77777777" w:rsidR="004869AB" w:rsidRPr="007905E3" w:rsidRDefault="004869AB" w:rsidP="00A418CC">
      <w:pPr>
        <w:ind w:left="720"/>
      </w:pPr>
    </w:p>
    <w:p w14:paraId="613771D0" w14:textId="4E0E9E11" w:rsidR="004869AB" w:rsidRPr="008E60EB" w:rsidRDefault="00490676" w:rsidP="00A418CC">
      <w:pPr>
        <w:pBdr>
          <w:bottom w:val="single" w:sz="4" w:space="1" w:color="auto"/>
        </w:pBdr>
        <w:ind w:left="720"/>
        <w:rPr>
          <w:b/>
          <w:bCs/>
        </w:rPr>
      </w:pPr>
      <w:r>
        <w:rPr>
          <w:b/>
          <w:bCs/>
        </w:rPr>
        <w:t>10:15</w:t>
      </w:r>
      <w:r w:rsidR="004869AB" w:rsidRPr="008E60EB">
        <w:rPr>
          <w:b/>
          <w:bCs/>
        </w:rPr>
        <w:t xml:space="preserve"> – 10:</w:t>
      </w:r>
      <w:r>
        <w:rPr>
          <w:b/>
          <w:bCs/>
        </w:rPr>
        <w:t>4</w:t>
      </w:r>
      <w:r w:rsidR="004869AB" w:rsidRPr="008E60EB">
        <w:rPr>
          <w:b/>
          <w:bCs/>
        </w:rPr>
        <w:t>5 am</w:t>
      </w:r>
    </w:p>
    <w:p w14:paraId="73D676B5" w14:textId="77777777" w:rsidR="001B6BCB" w:rsidRDefault="001B6BCB" w:rsidP="00A418CC">
      <w:pPr>
        <w:ind w:left="720"/>
        <w:rPr>
          <w:b/>
          <w:bCs/>
        </w:rPr>
      </w:pPr>
      <w:r w:rsidRPr="001B6BCB">
        <w:rPr>
          <w:b/>
          <w:bCs/>
        </w:rPr>
        <w:t>Food security among cancer survivors and caregivers: Their experience and strategies for improving their food access</w:t>
      </w:r>
      <w:r w:rsidR="004869AB">
        <w:rPr>
          <w:b/>
          <w:bCs/>
        </w:rPr>
        <w:t xml:space="preserve"> </w:t>
      </w:r>
    </w:p>
    <w:p w14:paraId="336AFC9D" w14:textId="20D2512A" w:rsidR="00AF4CBD" w:rsidRPr="001B6BCB" w:rsidRDefault="004869AB" w:rsidP="00A418CC">
      <w:pPr>
        <w:ind w:left="720"/>
        <w:rPr>
          <w:i/>
          <w:iCs/>
        </w:rPr>
      </w:pPr>
      <w:r w:rsidRPr="001B6BCB">
        <w:rPr>
          <w:i/>
          <w:iCs/>
        </w:rPr>
        <w:t>Kathleen Porter</w:t>
      </w:r>
      <w:r w:rsidR="00A5795E" w:rsidRPr="001B6BCB">
        <w:rPr>
          <w:i/>
          <w:iCs/>
        </w:rPr>
        <w:t xml:space="preserve">, </w:t>
      </w:r>
      <w:r w:rsidR="00AF4CBD" w:rsidRPr="001B6BCB">
        <w:rPr>
          <w:i/>
          <w:iCs/>
        </w:rPr>
        <w:t>PhD, RD</w:t>
      </w:r>
      <w:r w:rsidR="000C1A9E" w:rsidRPr="001B6BCB">
        <w:rPr>
          <w:i/>
          <w:iCs/>
        </w:rPr>
        <w:t xml:space="preserve"> from UVA and Victor Olayemi from V</w:t>
      </w:r>
      <w:r w:rsidR="00632FC7">
        <w:rPr>
          <w:i/>
          <w:iCs/>
        </w:rPr>
        <w:t>T</w:t>
      </w:r>
    </w:p>
    <w:p w14:paraId="5172D3BA" w14:textId="77777777" w:rsidR="00490676" w:rsidRDefault="00490676" w:rsidP="00A418CC">
      <w:pPr>
        <w:ind w:left="720"/>
      </w:pPr>
    </w:p>
    <w:p w14:paraId="7EC9952A" w14:textId="0536A301" w:rsidR="00490676" w:rsidRPr="008E60EB" w:rsidRDefault="00490676" w:rsidP="00490676">
      <w:pPr>
        <w:pBdr>
          <w:bottom w:val="single" w:sz="4" w:space="1" w:color="auto"/>
        </w:pBdr>
        <w:ind w:left="720"/>
        <w:rPr>
          <w:b/>
          <w:bCs/>
        </w:rPr>
      </w:pPr>
      <w:r>
        <w:rPr>
          <w:b/>
          <w:bCs/>
        </w:rPr>
        <w:t>10:45</w:t>
      </w:r>
      <w:r w:rsidRPr="008E60EB">
        <w:rPr>
          <w:b/>
          <w:bCs/>
        </w:rPr>
        <w:t xml:space="preserve"> – 1</w:t>
      </w:r>
      <w:r w:rsidR="004470FB">
        <w:rPr>
          <w:b/>
          <w:bCs/>
        </w:rPr>
        <w:t>0:55</w:t>
      </w:r>
      <w:r w:rsidRPr="008E60EB">
        <w:rPr>
          <w:b/>
          <w:bCs/>
        </w:rPr>
        <w:t xml:space="preserve"> am</w:t>
      </w:r>
    </w:p>
    <w:p w14:paraId="166C6100" w14:textId="77777777" w:rsidR="00490676" w:rsidRPr="00F66445" w:rsidRDefault="00490676" w:rsidP="00490676">
      <w:pPr>
        <w:ind w:left="720"/>
        <w:rPr>
          <w:b/>
          <w:bCs/>
        </w:rPr>
      </w:pPr>
      <w:r w:rsidRPr="00F66445">
        <w:rPr>
          <w:b/>
          <w:bCs/>
        </w:rPr>
        <w:t>BREAK</w:t>
      </w:r>
    </w:p>
    <w:p w14:paraId="17A12A81" w14:textId="77777777" w:rsidR="004869AB" w:rsidRPr="00FC1169" w:rsidRDefault="004869AB" w:rsidP="00A418CC">
      <w:pPr>
        <w:ind w:left="720"/>
      </w:pPr>
    </w:p>
    <w:p w14:paraId="1CE84732" w14:textId="165E9422" w:rsidR="004869AB" w:rsidRPr="008E60EB" w:rsidRDefault="004869AB" w:rsidP="00A418CC">
      <w:pPr>
        <w:pBdr>
          <w:bottom w:val="single" w:sz="4" w:space="1" w:color="auto"/>
        </w:pBdr>
        <w:ind w:left="720"/>
        <w:rPr>
          <w:b/>
          <w:bCs/>
        </w:rPr>
      </w:pPr>
      <w:r w:rsidRPr="008E60EB">
        <w:rPr>
          <w:b/>
          <w:bCs/>
        </w:rPr>
        <w:t>10:</w:t>
      </w:r>
      <w:r w:rsidR="004470FB">
        <w:rPr>
          <w:b/>
          <w:bCs/>
        </w:rPr>
        <w:t>5</w:t>
      </w:r>
      <w:r w:rsidRPr="008E60EB">
        <w:rPr>
          <w:b/>
          <w:bCs/>
        </w:rPr>
        <w:t xml:space="preserve">5 – </w:t>
      </w:r>
      <w:r>
        <w:rPr>
          <w:b/>
          <w:bCs/>
        </w:rPr>
        <w:t>11:</w:t>
      </w:r>
      <w:r w:rsidR="00C83ACC">
        <w:rPr>
          <w:b/>
          <w:bCs/>
        </w:rPr>
        <w:t>35</w:t>
      </w:r>
      <w:r w:rsidRPr="008E60EB">
        <w:rPr>
          <w:b/>
          <w:bCs/>
        </w:rPr>
        <w:t xml:space="preserve"> am</w:t>
      </w:r>
    </w:p>
    <w:p w14:paraId="5D1824CC" w14:textId="63BBD027" w:rsidR="00513EF4" w:rsidRDefault="003D7E15" w:rsidP="00513EF4">
      <w:pPr>
        <w:ind w:left="720"/>
      </w:pPr>
      <w:r w:rsidRPr="003D7E15">
        <w:rPr>
          <w:b/>
          <w:bCs/>
        </w:rPr>
        <w:t>Innovative Solutions from Around the State:</w:t>
      </w:r>
      <w:r>
        <w:t xml:space="preserve"> </w:t>
      </w:r>
      <w:r w:rsidR="00650823">
        <w:t>popcorn presentations followed by a 1</w:t>
      </w:r>
      <w:r w:rsidR="00C83ACC">
        <w:t>0</w:t>
      </w:r>
      <w:r w:rsidR="00650823">
        <w:t>-minute panel discussion.</w:t>
      </w:r>
    </w:p>
    <w:p w14:paraId="5DFFCEB9" w14:textId="220ED099" w:rsidR="00650823" w:rsidRDefault="001D24DB" w:rsidP="00650823">
      <w:pPr>
        <w:pStyle w:val="ListParagraph"/>
        <w:numPr>
          <w:ilvl w:val="0"/>
          <w:numId w:val="1"/>
        </w:numPr>
        <w:spacing w:line="278" w:lineRule="auto"/>
      </w:pPr>
      <w:r>
        <w:t>Underground Kitchen</w:t>
      </w:r>
      <w:r w:rsidR="00260ACF">
        <w:t>, Richmond</w:t>
      </w:r>
    </w:p>
    <w:p w14:paraId="1974C6C7" w14:textId="52CEAE41" w:rsidR="004869AB" w:rsidRDefault="00916AE2" w:rsidP="00513EF4">
      <w:pPr>
        <w:pStyle w:val="ListParagraph"/>
        <w:numPr>
          <w:ilvl w:val="0"/>
          <w:numId w:val="1"/>
        </w:numPr>
      </w:pPr>
      <w:r>
        <w:t xml:space="preserve">Healthy Harvest, </w:t>
      </w:r>
      <w:r w:rsidR="004869AB">
        <w:t>Northern Neck</w:t>
      </w:r>
    </w:p>
    <w:p w14:paraId="745BB179" w14:textId="0EB813B8" w:rsidR="004869AB" w:rsidRPr="0047047E" w:rsidRDefault="004869AB" w:rsidP="00A418CC">
      <w:pPr>
        <w:pStyle w:val="ListParagraph"/>
        <w:numPr>
          <w:ilvl w:val="0"/>
          <w:numId w:val="1"/>
        </w:numPr>
        <w:spacing w:line="278" w:lineRule="auto"/>
      </w:pPr>
      <w:r w:rsidRPr="0047047E">
        <w:t>ODU/EVMS</w:t>
      </w:r>
      <w:r w:rsidR="00C64FDC" w:rsidRPr="0047047E">
        <w:t xml:space="preserve">, </w:t>
      </w:r>
      <w:r w:rsidR="002B6200" w:rsidRPr="0047047E">
        <w:t>Hampton Roads</w:t>
      </w:r>
    </w:p>
    <w:p w14:paraId="31DCC0D9" w14:textId="5F5E72A7" w:rsidR="004869AB" w:rsidRDefault="00090F29" w:rsidP="00A418CC">
      <w:pPr>
        <w:ind w:left="720"/>
      </w:pPr>
      <w:r>
        <w:t>Moderator</w:t>
      </w:r>
      <w:r w:rsidR="004869AB">
        <w:t xml:space="preserve">: Riguey King </w:t>
      </w:r>
    </w:p>
    <w:p w14:paraId="605B009A" w14:textId="77777777" w:rsidR="00C83ACC" w:rsidRDefault="00C83ACC" w:rsidP="00A418CC">
      <w:pPr>
        <w:ind w:left="720"/>
      </w:pPr>
    </w:p>
    <w:p w14:paraId="6A2A7329" w14:textId="4656F885" w:rsidR="00C83ACC" w:rsidRPr="008E60EB" w:rsidRDefault="00C83ACC" w:rsidP="00C83ACC">
      <w:pPr>
        <w:pBdr>
          <w:bottom w:val="single" w:sz="4" w:space="1" w:color="auto"/>
        </w:pBdr>
        <w:ind w:left="720"/>
        <w:rPr>
          <w:b/>
          <w:bCs/>
        </w:rPr>
      </w:pPr>
      <w:r w:rsidRPr="008E60EB">
        <w:rPr>
          <w:b/>
          <w:bCs/>
        </w:rPr>
        <w:t>11:</w:t>
      </w:r>
      <w:r>
        <w:rPr>
          <w:b/>
          <w:bCs/>
        </w:rPr>
        <w:t>35</w:t>
      </w:r>
      <w:r w:rsidRPr="008E60EB">
        <w:rPr>
          <w:b/>
          <w:bCs/>
        </w:rPr>
        <w:t xml:space="preserve"> – </w:t>
      </w:r>
      <w:r>
        <w:rPr>
          <w:b/>
          <w:bCs/>
        </w:rPr>
        <w:t>1</w:t>
      </w:r>
      <w:r>
        <w:rPr>
          <w:b/>
          <w:bCs/>
        </w:rPr>
        <w:t>1</w:t>
      </w:r>
      <w:r>
        <w:rPr>
          <w:b/>
          <w:bCs/>
        </w:rPr>
        <w:t>:</w:t>
      </w:r>
      <w:r>
        <w:rPr>
          <w:b/>
          <w:bCs/>
        </w:rPr>
        <w:t>45</w:t>
      </w:r>
      <w:r w:rsidRPr="008E60EB">
        <w:rPr>
          <w:b/>
          <w:bCs/>
        </w:rPr>
        <w:t xml:space="preserve"> </w:t>
      </w:r>
      <w:r>
        <w:rPr>
          <w:b/>
          <w:bCs/>
        </w:rPr>
        <w:t>a</w:t>
      </w:r>
      <w:r>
        <w:rPr>
          <w:b/>
          <w:bCs/>
        </w:rPr>
        <w:t>m</w:t>
      </w:r>
    </w:p>
    <w:p w14:paraId="2420BAF3" w14:textId="500E925D" w:rsidR="00C83ACC" w:rsidRPr="00857D40" w:rsidRDefault="00C83ACC" w:rsidP="00A418CC">
      <w:pPr>
        <w:ind w:left="720"/>
      </w:pPr>
      <w:r>
        <w:rPr>
          <w:b/>
          <w:bCs/>
        </w:rPr>
        <w:t>CACV Business</w:t>
      </w:r>
      <w:r w:rsidRPr="00C83ACC">
        <w:t>, Annie Turner</w:t>
      </w:r>
    </w:p>
    <w:p w14:paraId="7CDF1993" w14:textId="77777777" w:rsidR="004869AB" w:rsidRPr="008E60EB" w:rsidRDefault="004869AB" w:rsidP="00A418CC">
      <w:pPr>
        <w:ind w:left="720"/>
      </w:pPr>
    </w:p>
    <w:p w14:paraId="4F6783CB" w14:textId="6DA93768" w:rsidR="004869AB" w:rsidRPr="008E60EB" w:rsidRDefault="004869AB" w:rsidP="00A418CC">
      <w:pPr>
        <w:pBdr>
          <w:bottom w:val="single" w:sz="4" w:space="1" w:color="auto"/>
        </w:pBdr>
        <w:ind w:left="720"/>
        <w:rPr>
          <w:b/>
          <w:bCs/>
        </w:rPr>
      </w:pPr>
      <w:r w:rsidRPr="008E60EB">
        <w:rPr>
          <w:b/>
          <w:bCs/>
        </w:rPr>
        <w:t>11:</w:t>
      </w:r>
      <w:r>
        <w:rPr>
          <w:b/>
          <w:bCs/>
        </w:rPr>
        <w:t>4</w:t>
      </w:r>
      <w:r w:rsidR="00C83ACC">
        <w:rPr>
          <w:b/>
          <w:bCs/>
        </w:rPr>
        <w:t>5</w:t>
      </w:r>
      <w:r w:rsidRPr="008E60EB">
        <w:rPr>
          <w:b/>
          <w:bCs/>
        </w:rPr>
        <w:t xml:space="preserve"> – </w:t>
      </w:r>
      <w:r>
        <w:rPr>
          <w:b/>
          <w:bCs/>
        </w:rPr>
        <w:t>12:00</w:t>
      </w:r>
      <w:r w:rsidRPr="008E60EB">
        <w:rPr>
          <w:b/>
          <w:bCs/>
        </w:rPr>
        <w:t xml:space="preserve"> </w:t>
      </w:r>
      <w:r>
        <w:rPr>
          <w:b/>
          <w:bCs/>
        </w:rPr>
        <w:t>pm</w:t>
      </w:r>
    </w:p>
    <w:p w14:paraId="5137D684" w14:textId="108C0711" w:rsidR="004869AB" w:rsidRPr="00C83ACC" w:rsidRDefault="004869AB" w:rsidP="00A418CC">
      <w:pPr>
        <w:ind w:left="720"/>
      </w:pPr>
      <w:r w:rsidRPr="00672068">
        <w:rPr>
          <w:b/>
          <w:bCs/>
        </w:rPr>
        <w:t xml:space="preserve">Members Need to Know - Cancer Cluster, </w:t>
      </w:r>
      <w:r w:rsidRPr="00C83ACC">
        <w:t>Dr. DeSilva</w:t>
      </w:r>
      <w:r w:rsidR="00C83ACC" w:rsidRPr="00C83ACC">
        <w:t>, Virginia Department of Health</w:t>
      </w:r>
    </w:p>
    <w:p w14:paraId="55A0E420" w14:textId="26181C50" w:rsidR="00D449BB" w:rsidRPr="000A0399" w:rsidRDefault="004869AB" w:rsidP="00D70E78">
      <w:pPr>
        <w:pStyle w:val="ListParagraph"/>
        <w:numPr>
          <w:ilvl w:val="0"/>
          <w:numId w:val="19"/>
        </w:numPr>
        <w:spacing w:line="278" w:lineRule="auto"/>
        <w:ind w:left="2160"/>
        <w:rPr>
          <w:rFonts w:ascii="Aptos" w:eastAsia="Calibri" w:hAnsi="Aptos" w:cstheme="majorHAnsi"/>
          <w:b/>
          <w:sz w:val="28"/>
          <w:szCs w:val="28"/>
        </w:rPr>
      </w:pPr>
      <w:r w:rsidRPr="000A0399">
        <w:rPr>
          <w:i/>
          <w:iCs/>
        </w:rPr>
        <w:t xml:space="preserve">Overview of clusters in the state </w:t>
      </w:r>
    </w:p>
    <w:sectPr w:rsidR="00D449BB" w:rsidRPr="000A0399" w:rsidSect="000A03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08" w:bottom="9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0D1F" w14:textId="77777777" w:rsidR="00C30399" w:rsidRDefault="00C30399">
      <w:pPr>
        <w:spacing w:line="240" w:lineRule="auto"/>
      </w:pPr>
      <w:r>
        <w:separator/>
      </w:r>
    </w:p>
  </w:endnote>
  <w:endnote w:type="continuationSeparator" w:id="0">
    <w:p w14:paraId="6D778337" w14:textId="77777777" w:rsidR="00C30399" w:rsidRDefault="00C30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B765" w14:textId="77777777" w:rsidR="00BC7FCE" w:rsidRDefault="00BC7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D22" w14:textId="77777777" w:rsidR="00BC7FCE" w:rsidRDefault="00BC7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65AD" w14:textId="77777777" w:rsidR="00BC7FCE" w:rsidRDefault="00BC7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EA19" w14:textId="77777777" w:rsidR="00C30399" w:rsidRDefault="00C30399">
      <w:pPr>
        <w:spacing w:line="240" w:lineRule="auto"/>
      </w:pPr>
      <w:r>
        <w:separator/>
      </w:r>
    </w:p>
  </w:footnote>
  <w:footnote w:type="continuationSeparator" w:id="0">
    <w:p w14:paraId="55E32EDB" w14:textId="77777777" w:rsidR="00C30399" w:rsidRDefault="00C303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DAEA" w14:textId="77777777" w:rsidR="00BC7FCE" w:rsidRDefault="00BC7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34FC" w14:textId="27323811" w:rsidR="00BC7FCE" w:rsidRDefault="00BC7FCE">
    <w:pPr>
      <w:tabs>
        <w:tab w:val="center" w:pos="4680"/>
        <w:tab w:val="right" w:pos="9360"/>
      </w:tabs>
      <w:spacing w:line="48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8C3A" w14:textId="77777777" w:rsidR="00BC7FCE" w:rsidRDefault="00BC7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775"/>
    <w:multiLevelType w:val="hybridMultilevel"/>
    <w:tmpl w:val="C95E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274CE"/>
    <w:multiLevelType w:val="hybridMultilevel"/>
    <w:tmpl w:val="A288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5DA5"/>
    <w:multiLevelType w:val="hybridMultilevel"/>
    <w:tmpl w:val="9D36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C61F6"/>
    <w:multiLevelType w:val="multilevel"/>
    <w:tmpl w:val="E70EA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4B7898"/>
    <w:multiLevelType w:val="hybridMultilevel"/>
    <w:tmpl w:val="5AA4B6C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DB5695"/>
    <w:multiLevelType w:val="hybridMultilevel"/>
    <w:tmpl w:val="A60C8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F1A10"/>
    <w:multiLevelType w:val="hybridMultilevel"/>
    <w:tmpl w:val="F66A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6392"/>
    <w:multiLevelType w:val="hybridMultilevel"/>
    <w:tmpl w:val="72246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C06414"/>
    <w:multiLevelType w:val="hybridMultilevel"/>
    <w:tmpl w:val="1ABC25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25413"/>
    <w:multiLevelType w:val="multilevel"/>
    <w:tmpl w:val="228E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025A0"/>
    <w:multiLevelType w:val="multilevel"/>
    <w:tmpl w:val="283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E4217"/>
    <w:multiLevelType w:val="hybridMultilevel"/>
    <w:tmpl w:val="6028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3430E"/>
    <w:multiLevelType w:val="hybridMultilevel"/>
    <w:tmpl w:val="4106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97DA5"/>
    <w:multiLevelType w:val="multilevel"/>
    <w:tmpl w:val="0CA69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136722"/>
    <w:multiLevelType w:val="hybridMultilevel"/>
    <w:tmpl w:val="4196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079C5"/>
    <w:multiLevelType w:val="hybridMultilevel"/>
    <w:tmpl w:val="C892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10F16"/>
    <w:multiLevelType w:val="hybridMultilevel"/>
    <w:tmpl w:val="5D48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B334D"/>
    <w:multiLevelType w:val="multilevel"/>
    <w:tmpl w:val="B6BA70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0759EF"/>
    <w:multiLevelType w:val="hybridMultilevel"/>
    <w:tmpl w:val="C0448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76575E"/>
    <w:multiLevelType w:val="hybridMultilevel"/>
    <w:tmpl w:val="D0F4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E354A"/>
    <w:multiLevelType w:val="hybridMultilevel"/>
    <w:tmpl w:val="1FEA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548474">
    <w:abstractNumId w:val="7"/>
  </w:num>
  <w:num w:numId="2" w16cid:durableId="1046415898">
    <w:abstractNumId w:val="5"/>
  </w:num>
  <w:num w:numId="3" w16cid:durableId="1150484712">
    <w:abstractNumId w:val="1"/>
  </w:num>
  <w:num w:numId="4" w16cid:durableId="1204951334">
    <w:abstractNumId w:val="15"/>
  </w:num>
  <w:num w:numId="5" w16cid:durableId="1213269276">
    <w:abstractNumId w:val="4"/>
  </w:num>
  <w:num w:numId="6" w16cid:durableId="1333482988">
    <w:abstractNumId w:val="19"/>
  </w:num>
  <w:num w:numId="7" w16cid:durableId="1351030392">
    <w:abstractNumId w:val="13"/>
  </w:num>
  <w:num w:numId="8" w16cid:durableId="1495611397">
    <w:abstractNumId w:val="12"/>
  </w:num>
  <w:num w:numId="9" w16cid:durableId="1588343576">
    <w:abstractNumId w:val="14"/>
  </w:num>
  <w:num w:numId="10" w16cid:durableId="1603344318">
    <w:abstractNumId w:val="10"/>
  </w:num>
  <w:num w:numId="11" w16cid:durableId="1679770024">
    <w:abstractNumId w:val="17"/>
  </w:num>
  <w:num w:numId="12" w16cid:durableId="1787460749">
    <w:abstractNumId w:val="0"/>
  </w:num>
  <w:num w:numId="13" w16cid:durableId="1818570032">
    <w:abstractNumId w:val="11"/>
  </w:num>
  <w:num w:numId="14" w16cid:durableId="242303058">
    <w:abstractNumId w:val="9"/>
  </w:num>
  <w:num w:numId="15" w16cid:durableId="31272688">
    <w:abstractNumId w:val="18"/>
  </w:num>
  <w:num w:numId="16" w16cid:durableId="354503786">
    <w:abstractNumId w:val="6"/>
  </w:num>
  <w:num w:numId="17" w16cid:durableId="512765054">
    <w:abstractNumId w:val="3"/>
  </w:num>
  <w:num w:numId="18" w16cid:durableId="524294479">
    <w:abstractNumId w:val="20"/>
  </w:num>
  <w:num w:numId="19" w16cid:durableId="5834524">
    <w:abstractNumId w:val="16"/>
  </w:num>
  <w:num w:numId="20" w16cid:durableId="610016796">
    <w:abstractNumId w:val="8"/>
  </w:num>
  <w:num w:numId="21" w16cid:durableId="80820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CE"/>
    <w:rsid w:val="00002B21"/>
    <w:rsid w:val="00007409"/>
    <w:rsid w:val="000077D2"/>
    <w:rsid w:val="0001350C"/>
    <w:rsid w:val="000173EB"/>
    <w:rsid w:val="000223D3"/>
    <w:rsid w:val="00023221"/>
    <w:rsid w:val="00023A02"/>
    <w:rsid w:val="00024CE3"/>
    <w:rsid w:val="000317B8"/>
    <w:rsid w:val="00041049"/>
    <w:rsid w:val="0004564A"/>
    <w:rsid w:val="0004722B"/>
    <w:rsid w:val="00051743"/>
    <w:rsid w:val="00052B1D"/>
    <w:rsid w:val="00053EE9"/>
    <w:rsid w:val="00062B55"/>
    <w:rsid w:val="000641E3"/>
    <w:rsid w:val="000662B2"/>
    <w:rsid w:val="00066A46"/>
    <w:rsid w:val="00070086"/>
    <w:rsid w:val="00076997"/>
    <w:rsid w:val="00082E4C"/>
    <w:rsid w:val="00090F29"/>
    <w:rsid w:val="00092B84"/>
    <w:rsid w:val="0009572B"/>
    <w:rsid w:val="00096021"/>
    <w:rsid w:val="00097067"/>
    <w:rsid w:val="000A0399"/>
    <w:rsid w:val="000A3547"/>
    <w:rsid w:val="000A634D"/>
    <w:rsid w:val="000A6F88"/>
    <w:rsid w:val="000B4474"/>
    <w:rsid w:val="000B59F9"/>
    <w:rsid w:val="000C1213"/>
    <w:rsid w:val="000C1A9E"/>
    <w:rsid w:val="000C5506"/>
    <w:rsid w:val="000C7064"/>
    <w:rsid w:val="000D3C31"/>
    <w:rsid w:val="000D77CE"/>
    <w:rsid w:val="000E4D0E"/>
    <w:rsid w:val="000E7F24"/>
    <w:rsid w:val="000F5626"/>
    <w:rsid w:val="00101937"/>
    <w:rsid w:val="00101E2E"/>
    <w:rsid w:val="00102A0F"/>
    <w:rsid w:val="00107067"/>
    <w:rsid w:val="00107434"/>
    <w:rsid w:val="001113B8"/>
    <w:rsid w:val="001135B7"/>
    <w:rsid w:val="00116A70"/>
    <w:rsid w:val="0012441D"/>
    <w:rsid w:val="00125E49"/>
    <w:rsid w:val="00131C92"/>
    <w:rsid w:val="001344B8"/>
    <w:rsid w:val="00135F8C"/>
    <w:rsid w:val="00141169"/>
    <w:rsid w:val="00147818"/>
    <w:rsid w:val="0015341F"/>
    <w:rsid w:val="001536BC"/>
    <w:rsid w:val="00155D2D"/>
    <w:rsid w:val="00157162"/>
    <w:rsid w:val="00172D2D"/>
    <w:rsid w:val="0017680F"/>
    <w:rsid w:val="00183E55"/>
    <w:rsid w:val="00192274"/>
    <w:rsid w:val="00194917"/>
    <w:rsid w:val="00197378"/>
    <w:rsid w:val="001A01D9"/>
    <w:rsid w:val="001A6A55"/>
    <w:rsid w:val="001B2A23"/>
    <w:rsid w:val="001B62BD"/>
    <w:rsid w:val="001B6BCB"/>
    <w:rsid w:val="001C3EEC"/>
    <w:rsid w:val="001D1B9B"/>
    <w:rsid w:val="001D2204"/>
    <w:rsid w:val="001D24DB"/>
    <w:rsid w:val="001E66AF"/>
    <w:rsid w:val="001E7381"/>
    <w:rsid w:val="001F30BF"/>
    <w:rsid w:val="001F65FC"/>
    <w:rsid w:val="001F6695"/>
    <w:rsid w:val="001F7E71"/>
    <w:rsid w:val="002005F3"/>
    <w:rsid w:val="00200719"/>
    <w:rsid w:val="00203CD6"/>
    <w:rsid w:val="0020673F"/>
    <w:rsid w:val="00210A31"/>
    <w:rsid w:val="00212A87"/>
    <w:rsid w:val="00231FA4"/>
    <w:rsid w:val="00232527"/>
    <w:rsid w:val="002328FD"/>
    <w:rsid w:val="002568CE"/>
    <w:rsid w:val="00260ACF"/>
    <w:rsid w:val="0026379E"/>
    <w:rsid w:val="002667B5"/>
    <w:rsid w:val="00266991"/>
    <w:rsid w:val="00267E88"/>
    <w:rsid w:val="00275A75"/>
    <w:rsid w:val="00290F0F"/>
    <w:rsid w:val="0029461C"/>
    <w:rsid w:val="00294C9F"/>
    <w:rsid w:val="00296E66"/>
    <w:rsid w:val="0029705C"/>
    <w:rsid w:val="002A08AD"/>
    <w:rsid w:val="002A580B"/>
    <w:rsid w:val="002B0089"/>
    <w:rsid w:val="002B6200"/>
    <w:rsid w:val="002B7CC2"/>
    <w:rsid w:val="002C0EE7"/>
    <w:rsid w:val="002C18FF"/>
    <w:rsid w:val="002D2FAA"/>
    <w:rsid w:val="002E3FA5"/>
    <w:rsid w:val="002E462D"/>
    <w:rsid w:val="002E4F90"/>
    <w:rsid w:val="002F2390"/>
    <w:rsid w:val="002F605A"/>
    <w:rsid w:val="00300649"/>
    <w:rsid w:val="003017A2"/>
    <w:rsid w:val="00311EB9"/>
    <w:rsid w:val="00313060"/>
    <w:rsid w:val="003134A0"/>
    <w:rsid w:val="00313A69"/>
    <w:rsid w:val="00314276"/>
    <w:rsid w:val="00324119"/>
    <w:rsid w:val="00327FB1"/>
    <w:rsid w:val="00335474"/>
    <w:rsid w:val="00344DCD"/>
    <w:rsid w:val="003453F6"/>
    <w:rsid w:val="00352697"/>
    <w:rsid w:val="00363511"/>
    <w:rsid w:val="00367706"/>
    <w:rsid w:val="0037353D"/>
    <w:rsid w:val="0037794E"/>
    <w:rsid w:val="00377BDE"/>
    <w:rsid w:val="003900D2"/>
    <w:rsid w:val="00392131"/>
    <w:rsid w:val="003A27DB"/>
    <w:rsid w:val="003C64BC"/>
    <w:rsid w:val="003C64EB"/>
    <w:rsid w:val="003D2B62"/>
    <w:rsid w:val="003D7E15"/>
    <w:rsid w:val="003E2DCB"/>
    <w:rsid w:val="003E3F8B"/>
    <w:rsid w:val="003E51F4"/>
    <w:rsid w:val="003E605E"/>
    <w:rsid w:val="003F2FFB"/>
    <w:rsid w:val="004019B9"/>
    <w:rsid w:val="004161E4"/>
    <w:rsid w:val="0042113A"/>
    <w:rsid w:val="00425511"/>
    <w:rsid w:val="00436280"/>
    <w:rsid w:val="0044197A"/>
    <w:rsid w:val="004447A9"/>
    <w:rsid w:val="004470FB"/>
    <w:rsid w:val="004574FB"/>
    <w:rsid w:val="0046162A"/>
    <w:rsid w:val="00462029"/>
    <w:rsid w:val="0047047E"/>
    <w:rsid w:val="0048054A"/>
    <w:rsid w:val="004806AA"/>
    <w:rsid w:val="004869AB"/>
    <w:rsid w:val="00490676"/>
    <w:rsid w:val="00491222"/>
    <w:rsid w:val="00492E5B"/>
    <w:rsid w:val="004948D9"/>
    <w:rsid w:val="004A7CD3"/>
    <w:rsid w:val="004B42C0"/>
    <w:rsid w:val="004B495D"/>
    <w:rsid w:val="004B5E16"/>
    <w:rsid w:val="004B7929"/>
    <w:rsid w:val="004C47A4"/>
    <w:rsid w:val="004C4B0D"/>
    <w:rsid w:val="004E0E20"/>
    <w:rsid w:val="004E367A"/>
    <w:rsid w:val="004E51D5"/>
    <w:rsid w:val="004E6872"/>
    <w:rsid w:val="004E77EE"/>
    <w:rsid w:val="004F1F1C"/>
    <w:rsid w:val="004F7F7F"/>
    <w:rsid w:val="00513EF4"/>
    <w:rsid w:val="0054730C"/>
    <w:rsid w:val="005501C5"/>
    <w:rsid w:val="00553960"/>
    <w:rsid w:val="00553CA4"/>
    <w:rsid w:val="0055723E"/>
    <w:rsid w:val="005616B1"/>
    <w:rsid w:val="00567CC2"/>
    <w:rsid w:val="00577DAE"/>
    <w:rsid w:val="00580BA0"/>
    <w:rsid w:val="005A19FD"/>
    <w:rsid w:val="005A7235"/>
    <w:rsid w:val="005B1DA2"/>
    <w:rsid w:val="005B2087"/>
    <w:rsid w:val="005C0ADB"/>
    <w:rsid w:val="005C253F"/>
    <w:rsid w:val="005C2F51"/>
    <w:rsid w:val="005C2F7E"/>
    <w:rsid w:val="005D10B9"/>
    <w:rsid w:val="005D136B"/>
    <w:rsid w:val="005D48E8"/>
    <w:rsid w:val="005D51E1"/>
    <w:rsid w:val="005D570E"/>
    <w:rsid w:val="005E0691"/>
    <w:rsid w:val="005E34B9"/>
    <w:rsid w:val="005F3182"/>
    <w:rsid w:val="005F3445"/>
    <w:rsid w:val="005F3C12"/>
    <w:rsid w:val="0060166A"/>
    <w:rsid w:val="00601C8C"/>
    <w:rsid w:val="00601D95"/>
    <w:rsid w:val="006133EF"/>
    <w:rsid w:val="00622A75"/>
    <w:rsid w:val="006245E5"/>
    <w:rsid w:val="00632FC7"/>
    <w:rsid w:val="0063616C"/>
    <w:rsid w:val="00636D60"/>
    <w:rsid w:val="00637525"/>
    <w:rsid w:val="00650823"/>
    <w:rsid w:val="00652D0F"/>
    <w:rsid w:val="006542A9"/>
    <w:rsid w:val="006635C6"/>
    <w:rsid w:val="00664C99"/>
    <w:rsid w:val="00670A2F"/>
    <w:rsid w:val="00672E5A"/>
    <w:rsid w:val="0067309D"/>
    <w:rsid w:val="006759D2"/>
    <w:rsid w:val="00675F7E"/>
    <w:rsid w:val="0068014F"/>
    <w:rsid w:val="00685247"/>
    <w:rsid w:val="006854B8"/>
    <w:rsid w:val="00687FFE"/>
    <w:rsid w:val="006907E4"/>
    <w:rsid w:val="006965F1"/>
    <w:rsid w:val="006A0B52"/>
    <w:rsid w:val="006A1346"/>
    <w:rsid w:val="006A1EB9"/>
    <w:rsid w:val="006A2594"/>
    <w:rsid w:val="006A2A27"/>
    <w:rsid w:val="006A5FBC"/>
    <w:rsid w:val="006A6572"/>
    <w:rsid w:val="006B0DED"/>
    <w:rsid w:val="006B3CC0"/>
    <w:rsid w:val="006B5078"/>
    <w:rsid w:val="006B5C43"/>
    <w:rsid w:val="006D6EDC"/>
    <w:rsid w:val="006E3934"/>
    <w:rsid w:val="006E4B6D"/>
    <w:rsid w:val="006E6C2F"/>
    <w:rsid w:val="006F0842"/>
    <w:rsid w:val="006F17F7"/>
    <w:rsid w:val="006F1DC7"/>
    <w:rsid w:val="007039F5"/>
    <w:rsid w:val="007054D6"/>
    <w:rsid w:val="00710835"/>
    <w:rsid w:val="00710C42"/>
    <w:rsid w:val="0073009B"/>
    <w:rsid w:val="00730EC0"/>
    <w:rsid w:val="00737D54"/>
    <w:rsid w:val="00767B3D"/>
    <w:rsid w:val="00777902"/>
    <w:rsid w:val="00777ECF"/>
    <w:rsid w:val="00783D81"/>
    <w:rsid w:val="00790F68"/>
    <w:rsid w:val="00791F14"/>
    <w:rsid w:val="00796B6F"/>
    <w:rsid w:val="0079739A"/>
    <w:rsid w:val="007C75BB"/>
    <w:rsid w:val="007D2AB7"/>
    <w:rsid w:val="007D33E3"/>
    <w:rsid w:val="007D4893"/>
    <w:rsid w:val="007E2DB5"/>
    <w:rsid w:val="007E3F38"/>
    <w:rsid w:val="007E4DA4"/>
    <w:rsid w:val="007E5002"/>
    <w:rsid w:val="00801567"/>
    <w:rsid w:val="00803002"/>
    <w:rsid w:val="00824FDD"/>
    <w:rsid w:val="00830568"/>
    <w:rsid w:val="00834590"/>
    <w:rsid w:val="00834AE6"/>
    <w:rsid w:val="0085017E"/>
    <w:rsid w:val="00862A5F"/>
    <w:rsid w:val="0086302D"/>
    <w:rsid w:val="00885BF7"/>
    <w:rsid w:val="00894758"/>
    <w:rsid w:val="00896249"/>
    <w:rsid w:val="008A272E"/>
    <w:rsid w:val="008A46BD"/>
    <w:rsid w:val="008A5A8C"/>
    <w:rsid w:val="008C43EC"/>
    <w:rsid w:val="008C488F"/>
    <w:rsid w:val="008C50E3"/>
    <w:rsid w:val="008D53E3"/>
    <w:rsid w:val="008D657E"/>
    <w:rsid w:val="008D7CE8"/>
    <w:rsid w:val="008E2DAA"/>
    <w:rsid w:val="008E37DF"/>
    <w:rsid w:val="008E4A89"/>
    <w:rsid w:val="008E6A97"/>
    <w:rsid w:val="008F09F6"/>
    <w:rsid w:val="008F36EA"/>
    <w:rsid w:val="009104A7"/>
    <w:rsid w:val="00911948"/>
    <w:rsid w:val="00912FE4"/>
    <w:rsid w:val="00913241"/>
    <w:rsid w:val="00914223"/>
    <w:rsid w:val="00916AE2"/>
    <w:rsid w:val="009362D2"/>
    <w:rsid w:val="00936E42"/>
    <w:rsid w:val="00940992"/>
    <w:rsid w:val="00940C41"/>
    <w:rsid w:val="00946730"/>
    <w:rsid w:val="009552C4"/>
    <w:rsid w:val="00955631"/>
    <w:rsid w:val="009626B1"/>
    <w:rsid w:val="00962CAD"/>
    <w:rsid w:val="0096423D"/>
    <w:rsid w:val="00965615"/>
    <w:rsid w:val="00971835"/>
    <w:rsid w:val="00975EA9"/>
    <w:rsid w:val="00976B56"/>
    <w:rsid w:val="00982C08"/>
    <w:rsid w:val="009910AE"/>
    <w:rsid w:val="009931A7"/>
    <w:rsid w:val="009C1183"/>
    <w:rsid w:val="009D0341"/>
    <w:rsid w:val="009D1E82"/>
    <w:rsid w:val="009D2062"/>
    <w:rsid w:val="009E5869"/>
    <w:rsid w:val="009F1F53"/>
    <w:rsid w:val="009F20FC"/>
    <w:rsid w:val="009F762F"/>
    <w:rsid w:val="00A0371A"/>
    <w:rsid w:val="00A11DF6"/>
    <w:rsid w:val="00A12A67"/>
    <w:rsid w:val="00A132ED"/>
    <w:rsid w:val="00A13AA4"/>
    <w:rsid w:val="00A16AE6"/>
    <w:rsid w:val="00A26A96"/>
    <w:rsid w:val="00A33890"/>
    <w:rsid w:val="00A359C2"/>
    <w:rsid w:val="00A36158"/>
    <w:rsid w:val="00A418CC"/>
    <w:rsid w:val="00A50507"/>
    <w:rsid w:val="00A50F3D"/>
    <w:rsid w:val="00A5795E"/>
    <w:rsid w:val="00A57F90"/>
    <w:rsid w:val="00A71219"/>
    <w:rsid w:val="00A72BC6"/>
    <w:rsid w:val="00A753C7"/>
    <w:rsid w:val="00A757BC"/>
    <w:rsid w:val="00A803A0"/>
    <w:rsid w:val="00A855B9"/>
    <w:rsid w:val="00A87CDA"/>
    <w:rsid w:val="00A87F40"/>
    <w:rsid w:val="00AB426D"/>
    <w:rsid w:val="00AB5BA2"/>
    <w:rsid w:val="00AB7356"/>
    <w:rsid w:val="00AC7C7C"/>
    <w:rsid w:val="00AD0517"/>
    <w:rsid w:val="00AD3A0E"/>
    <w:rsid w:val="00AE4BD4"/>
    <w:rsid w:val="00AF2AB2"/>
    <w:rsid w:val="00AF2B8A"/>
    <w:rsid w:val="00AF4CBD"/>
    <w:rsid w:val="00B06E5F"/>
    <w:rsid w:val="00B13CC5"/>
    <w:rsid w:val="00B17FF6"/>
    <w:rsid w:val="00B2067F"/>
    <w:rsid w:val="00B358AA"/>
    <w:rsid w:val="00B4321F"/>
    <w:rsid w:val="00B51D69"/>
    <w:rsid w:val="00B53523"/>
    <w:rsid w:val="00B621BE"/>
    <w:rsid w:val="00B660D1"/>
    <w:rsid w:val="00B71A9D"/>
    <w:rsid w:val="00B72967"/>
    <w:rsid w:val="00B933A7"/>
    <w:rsid w:val="00BA4298"/>
    <w:rsid w:val="00BA4B7C"/>
    <w:rsid w:val="00BC0B7A"/>
    <w:rsid w:val="00BC36A6"/>
    <w:rsid w:val="00BC54DA"/>
    <w:rsid w:val="00BC7FCE"/>
    <w:rsid w:val="00BD39E1"/>
    <w:rsid w:val="00BD631A"/>
    <w:rsid w:val="00BD7B02"/>
    <w:rsid w:val="00BE41E1"/>
    <w:rsid w:val="00BE5321"/>
    <w:rsid w:val="00BE78BE"/>
    <w:rsid w:val="00BF613B"/>
    <w:rsid w:val="00BF6BED"/>
    <w:rsid w:val="00BF73DF"/>
    <w:rsid w:val="00C014BE"/>
    <w:rsid w:val="00C05B8B"/>
    <w:rsid w:val="00C13551"/>
    <w:rsid w:val="00C2125D"/>
    <w:rsid w:val="00C21A95"/>
    <w:rsid w:val="00C2367E"/>
    <w:rsid w:val="00C2415A"/>
    <w:rsid w:val="00C27F76"/>
    <w:rsid w:val="00C30399"/>
    <w:rsid w:val="00C32547"/>
    <w:rsid w:val="00C32966"/>
    <w:rsid w:val="00C35657"/>
    <w:rsid w:val="00C43B0B"/>
    <w:rsid w:val="00C6315B"/>
    <w:rsid w:val="00C64FDC"/>
    <w:rsid w:val="00C74CD5"/>
    <w:rsid w:val="00C83ACC"/>
    <w:rsid w:val="00C84B86"/>
    <w:rsid w:val="00C92FE0"/>
    <w:rsid w:val="00C95D26"/>
    <w:rsid w:val="00C96095"/>
    <w:rsid w:val="00CA2C05"/>
    <w:rsid w:val="00CC0418"/>
    <w:rsid w:val="00CC1B26"/>
    <w:rsid w:val="00CD3CE9"/>
    <w:rsid w:val="00CD47A1"/>
    <w:rsid w:val="00CE1D15"/>
    <w:rsid w:val="00CF1018"/>
    <w:rsid w:val="00CF2D81"/>
    <w:rsid w:val="00D10760"/>
    <w:rsid w:val="00D10B1A"/>
    <w:rsid w:val="00D10D6B"/>
    <w:rsid w:val="00D13658"/>
    <w:rsid w:val="00D16D27"/>
    <w:rsid w:val="00D17764"/>
    <w:rsid w:val="00D2026B"/>
    <w:rsid w:val="00D204F0"/>
    <w:rsid w:val="00D220D2"/>
    <w:rsid w:val="00D22177"/>
    <w:rsid w:val="00D274F0"/>
    <w:rsid w:val="00D356B5"/>
    <w:rsid w:val="00D36A0C"/>
    <w:rsid w:val="00D37164"/>
    <w:rsid w:val="00D449BB"/>
    <w:rsid w:val="00D456AB"/>
    <w:rsid w:val="00D54522"/>
    <w:rsid w:val="00D54DA7"/>
    <w:rsid w:val="00D561E5"/>
    <w:rsid w:val="00D61542"/>
    <w:rsid w:val="00D63096"/>
    <w:rsid w:val="00D66B4C"/>
    <w:rsid w:val="00D70946"/>
    <w:rsid w:val="00D70E78"/>
    <w:rsid w:val="00D72975"/>
    <w:rsid w:val="00D73EE1"/>
    <w:rsid w:val="00D850B6"/>
    <w:rsid w:val="00D8701D"/>
    <w:rsid w:val="00D93F50"/>
    <w:rsid w:val="00DA6A5F"/>
    <w:rsid w:val="00DB5DD4"/>
    <w:rsid w:val="00DD5EBE"/>
    <w:rsid w:val="00DE4300"/>
    <w:rsid w:val="00DE4526"/>
    <w:rsid w:val="00DF4EB6"/>
    <w:rsid w:val="00E012CC"/>
    <w:rsid w:val="00E02A48"/>
    <w:rsid w:val="00E03FF4"/>
    <w:rsid w:val="00E078F3"/>
    <w:rsid w:val="00E140E7"/>
    <w:rsid w:val="00E205AF"/>
    <w:rsid w:val="00E2192C"/>
    <w:rsid w:val="00E31B38"/>
    <w:rsid w:val="00E35B77"/>
    <w:rsid w:val="00E42138"/>
    <w:rsid w:val="00E4314A"/>
    <w:rsid w:val="00E44E9F"/>
    <w:rsid w:val="00E45173"/>
    <w:rsid w:val="00E548BF"/>
    <w:rsid w:val="00E54E90"/>
    <w:rsid w:val="00E54FE4"/>
    <w:rsid w:val="00E71936"/>
    <w:rsid w:val="00E72510"/>
    <w:rsid w:val="00E74919"/>
    <w:rsid w:val="00E80AAD"/>
    <w:rsid w:val="00E82EF8"/>
    <w:rsid w:val="00E87420"/>
    <w:rsid w:val="00EA2859"/>
    <w:rsid w:val="00EA2C3F"/>
    <w:rsid w:val="00EA60CB"/>
    <w:rsid w:val="00EA619E"/>
    <w:rsid w:val="00EB77C3"/>
    <w:rsid w:val="00EC146E"/>
    <w:rsid w:val="00EC2459"/>
    <w:rsid w:val="00EC4612"/>
    <w:rsid w:val="00EC6088"/>
    <w:rsid w:val="00ED4F4F"/>
    <w:rsid w:val="00EE3B02"/>
    <w:rsid w:val="00EF3A89"/>
    <w:rsid w:val="00EF3DF0"/>
    <w:rsid w:val="00F03A83"/>
    <w:rsid w:val="00F0536D"/>
    <w:rsid w:val="00F05F21"/>
    <w:rsid w:val="00F10D4B"/>
    <w:rsid w:val="00F13144"/>
    <w:rsid w:val="00F22096"/>
    <w:rsid w:val="00F2538F"/>
    <w:rsid w:val="00F40F2A"/>
    <w:rsid w:val="00F4683D"/>
    <w:rsid w:val="00F53C49"/>
    <w:rsid w:val="00F70E43"/>
    <w:rsid w:val="00F923DD"/>
    <w:rsid w:val="00F9270F"/>
    <w:rsid w:val="00FA1EC2"/>
    <w:rsid w:val="00FC1C2A"/>
    <w:rsid w:val="00FC2CE6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9D1"/>
  <w15:docId w15:val="{414EB80D-29E7-4522-94F4-C2A1F4C1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5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A31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144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092B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B84"/>
  </w:style>
  <w:style w:type="paragraph" w:styleId="Footer">
    <w:name w:val="footer"/>
    <w:basedOn w:val="Normal"/>
    <w:link w:val="FooterChar"/>
    <w:uiPriority w:val="99"/>
    <w:semiHidden/>
    <w:unhideWhenUsed/>
    <w:rsid w:val="00092B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B84"/>
  </w:style>
  <w:style w:type="character" w:styleId="UnresolvedMention">
    <w:name w:val="Unresolved Mention"/>
    <w:basedOn w:val="DefaultParagraphFont"/>
    <w:uiPriority w:val="99"/>
    <w:semiHidden/>
    <w:unhideWhenUsed/>
    <w:rsid w:val="006730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41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meeting/register/WH0OXuwVRWuXVRXBWjonwQ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hmZ64jooGpeiddnjvB9tG64RA==">AMUW2mU/WjkI5bCo4ziFReY6BdwwmlMibPmqz9ZuBFb3/jIF9pmeyKtPvMQSjQDhm7vMxJFgcRT+p7W8temJNWiambbH+w8RAWt1ZqZHN8kbtzZAtRguL7A/ZJ7RC+vQv6OpGY7FgTYdiftIpocHVgnk+W+JFSrAJ68pSccu0dTKxXEAQB9wKiIUK7jv616PfKT/tPAz94X8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93c997-4ef4-4e51-af38-f8af0fce69d0">
      <Terms xmlns="http://schemas.microsoft.com/office/infopath/2007/PartnerControls"/>
    </lcf76f155ced4ddcb4097134ff3c332f>
    <TaxCatchAll xmlns="ff2382f0-3ff8-4eee-8ffd-d8374291f1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E2D4D39923047B42A243C7D63C9DA" ma:contentTypeVersion="14" ma:contentTypeDescription="Create a new document." ma:contentTypeScope="" ma:versionID="3faec59ce5a46f16b7f19a11d8f5274d">
  <xsd:schema xmlns:xsd="http://www.w3.org/2001/XMLSchema" xmlns:xs="http://www.w3.org/2001/XMLSchema" xmlns:p="http://schemas.microsoft.com/office/2006/metadata/properties" xmlns:ns2="6d93c997-4ef4-4e51-af38-f8af0fce69d0" xmlns:ns3="ff2382f0-3ff8-4eee-8ffd-d8374291f11b" targetNamespace="http://schemas.microsoft.com/office/2006/metadata/properties" ma:root="true" ma:fieldsID="507f27df50db0d2529cdd5a2cd830d09" ns2:_="" ns3:_="">
    <xsd:import namespace="6d93c997-4ef4-4e51-af38-f8af0fce69d0"/>
    <xsd:import namespace="ff2382f0-3ff8-4eee-8ffd-d8374291f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c997-4ef4-4e51-af38-f8af0fce6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39c9e0-6a44-41a5-ac6a-db4bc2484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82f0-3ff8-4eee-8ffd-d8374291f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3fee35-951f-4648-b01a-33770c595867}" ma:internalName="TaxCatchAll" ma:showField="CatchAllData" ma:web="ff2382f0-3ff8-4eee-8ffd-d8374291f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5539B0-6C31-43AF-8364-7AE8B11A2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479D4-325D-4C4B-8E8C-798E1DEA9DC8}">
  <ds:schemaRefs>
    <ds:schemaRef ds:uri="http://schemas.microsoft.com/office/2006/metadata/properties"/>
    <ds:schemaRef ds:uri="http://schemas.microsoft.com/office/infopath/2007/PartnerControls"/>
    <ds:schemaRef ds:uri="6d93c997-4ef4-4e51-af38-f8af0fce69d0"/>
    <ds:schemaRef ds:uri="ff2382f0-3ff8-4eee-8ffd-d8374291f11b"/>
  </ds:schemaRefs>
</ds:datastoreItem>
</file>

<file path=customXml/itemProps4.xml><?xml version="1.0" encoding="utf-8"?>
<ds:datastoreItem xmlns:ds="http://schemas.openxmlformats.org/officeDocument/2006/customXml" ds:itemID="{A711FC6D-E477-45EB-9EDA-C1F737F13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c997-4ef4-4e51-af38-f8af0fce69d0"/>
    <ds:schemaRef ds:uri="ff2382f0-3ff8-4eee-8ffd-d8374291f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VAHC User1</dc:creator>
  <cp:keywords/>
  <cp:lastModifiedBy>Annie Turner</cp:lastModifiedBy>
  <cp:revision>2</cp:revision>
  <cp:lastPrinted>2023-01-24T20:50:00Z</cp:lastPrinted>
  <dcterms:created xsi:type="dcterms:W3CDTF">2026-05-15T18:50:00Z</dcterms:created>
  <dcterms:modified xsi:type="dcterms:W3CDTF">2026-05-15T18:50:00Z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0x010100943E2D4D39923047B42A243C7D63C9DA</vt:lpwstr>
  </property>
  <property fmtid="{D5CDD505-2E9C-101B-9397-08002B2CF9AE}" pid="3" name="MediaServiceImageTags">
    <vt:lpwstr/>
  </property>
</Properties>
</file>